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43AD2" w14:textId="77777777" w:rsidR="00112FA7" w:rsidRPr="000B1B6A" w:rsidRDefault="004E452E">
      <w:r w:rsidRPr="000B1B6A">
        <w:tab/>
      </w:r>
      <w:r w:rsidRPr="000B1B6A">
        <w:tab/>
      </w:r>
      <w:r w:rsidRPr="000B1B6A">
        <w:tab/>
      </w:r>
    </w:p>
    <w:p w14:paraId="1211828D" w14:textId="77777777" w:rsidR="000B1B6A" w:rsidRPr="00A830A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A830AB">
        <w:rPr>
          <w:noProof/>
        </w:rPr>
        <w:drawing>
          <wp:inline distT="0" distB="0" distL="0" distR="0" wp14:anchorId="1879974E" wp14:editId="0BAE3D6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A2327" w14:textId="77777777" w:rsidR="00F212DB" w:rsidRPr="00A830A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9B37765" w14:textId="77777777" w:rsidR="009C3034" w:rsidRPr="00A830AB" w:rsidRDefault="0058202C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A830AB">
        <w:rPr>
          <w:rFonts w:ascii="Times New Roman" w:hAnsi="Times New Roman" w:cs="Times New Roman"/>
          <w:b/>
          <w:sz w:val="72"/>
        </w:rPr>
        <w:t>PARLIAMENTARY PROCEDURE</w:t>
      </w:r>
      <w:r w:rsidR="00B5351A" w:rsidRPr="00A830AB">
        <w:rPr>
          <w:rFonts w:ascii="Times New Roman" w:hAnsi="Times New Roman" w:cs="Times New Roman"/>
          <w:b/>
          <w:sz w:val="72"/>
        </w:rPr>
        <w:t xml:space="preserve"> CONCEPTS</w:t>
      </w:r>
    </w:p>
    <w:p w14:paraId="14F82A92" w14:textId="77777777" w:rsidR="00E857C4" w:rsidRPr="00A830AB" w:rsidRDefault="00E857C4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A830AB">
        <w:rPr>
          <w:rFonts w:ascii="Times New Roman" w:hAnsi="Times New Roman" w:cs="Times New Roman"/>
          <w:b/>
          <w:sz w:val="72"/>
        </w:rPr>
        <w:t>~TEAM~</w:t>
      </w:r>
    </w:p>
    <w:p w14:paraId="0F85E474" w14:textId="77777777" w:rsidR="009C3034" w:rsidRPr="00A830AB" w:rsidRDefault="00B277D5" w:rsidP="009C3034">
      <w:pPr>
        <w:jc w:val="center"/>
        <w:rPr>
          <w:rFonts w:ascii="Times New Roman" w:hAnsi="Times New Roman" w:cs="Times New Roman"/>
          <w:sz w:val="72"/>
        </w:rPr>
      </w:pPr>
      <w:r w:rsidRPr="00A830AB">
        <w:rPr>
          <w:rFonts w:ascii="Times New Roman" w:hAnsi="Times New Roman" w:cs="Times New Roman"/>
          <w:sz w:val="72"/>
        </w:rPr>
        <w:t xml:space="preserve"> </w:t>
      </w:r>
      <w:r w:rsidR="009C3034" w:rsidRPr="00A830AB">
        <w:rPr>
          <w:rFonts w:ascii="Times New Roman" w:hAnsi="Times New Roman" w:cs="Times New Roman"/>
          <w:sz w:val="72"/>
        </w:rPr>
        <w:t>(</w:t>
      </w:r>
      <w:r w:rsidR="0058202C" w:rsidRPr="00A830AB">
        <w:rPr>
          <w:rFonts w:ascii="Times New Roman" w:hAnsi="Times New Roman" w:cs="Times New Roman"/>
          <w:sz w:val="72"/>
        </w:rPr>
        <w:t>5</w:t>
      </w:r>
      <w:r w:rsidRPr="00A830AB">
        <w:rPr>
          <w:rFonts w:ascii="Times New Roman" w:hAnsi="Times New Roman" w:cs="Times New Roman"/>
          <w:sz w:val="72"/>
        </w:rPr>
        <w:t>50</w:t>
      </w:r>
      <w:r w:rsidR="009C3034" w:rsidRPr="00A830AB">
        <w:rPr>
          <w:rFonts w:ascii="Times New Roman" w:hAnsi="Times New Roman" w:cs="Times New Roman"/>
          <w:sz w:val="72"/>
        </w:rPr>
        <w:t>)</w:t>
      </w:r>
    </w:p>
    <w:p w14:paraId="1E99FF93" w14:textId="5F50483F" w:rsidR="009C3034" w:rsidRPr="00A830AB" w:rsidRDefault="00B277D5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A830AB">
        <w:rPr>
          <w:rFonts w:ascii="Times New Roman" w:hAnsi="Times New Roman" w:cs="Times New Roman"/>
          <w:b/>
          <w:color w:val="C00000"/>
          <w:sz w:val="60"/>
          <w:szCs w:val="60"/>
        </w:rPr>
        <w:t>REGION</w:t>
      </w:r>
      <w:r w:rsidR="00D23830" w:rsidRPr="00A830AB">
        <w:rPr>
          <w:rFonts w:ascii="Times New Roman" w:hAnsi="Times New Roman" w:cs="Times New Roman"/>
          <w:b/>
          <w:color w:val="C00000"/>
          <w:sz w:val="60"/>
          <w:szCs w:val="60"/>
        </w:rPr>
        <w:t>AL</w:t>
      </w:r>
      <w:r w:rsidR="009C3034" w:rsidRPr="00A830AB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FE4799" w:rsidRPr="00A830AB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14EE5E2E" w14:textId="45F52580" w:rsidR="009C3034" w:rsidRDefault="009C3034" w:rsidP="009C3034">
      <w:pPr>
        <w:rPr>
          <w:noProof/>
        </w:rPr>
      </w:pPr>
    </w:p>
    <w:p w14:paraId="68AC75E4" w14:textId="77777777" w:rsidR="0051458C" w:rsidRPr="00A830AB" w:rsidRDefault="0051458C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71D119CE" w14:textId="77777777" w:rsidR="000F7C9D" w:rsidRPr="00A830AB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91B4AEB" w14:textId="77777777" w:rsidR="00FE4799" w:rsidRPr="00A830AB" w:rsidRDefault="00FE4799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7DD7D7DD" w14:textId="0DC63CE8" w:rsidR="009C3034" w:rsidRPr="00A830AB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 w:rsidRPr="00A830AB">
        <w:rPr>
          <w:rFonts w:ascii="Times New Roman" w:hAnsi="Times New Roman" w:cs="Times New Roman"/>
          <w:b/>
          <w:sz w:val="28"/>
          <w:szCs w:val="60"/>
        </w:rPr>
        <w:t>TOTAL POINTS</w:t>
      </w:r>
      <w:r w:rsidRPr="00A830AB"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 w:rsidRPr="00A830AB">
        <w:rPr>
          <w:rFonts w:ascii="Times New Roman" w:hAnsi="Times New Roman" w:cs="Times New Roman"/>
          <w:b/>
          <w:sz w:val="28"/>
          <w:szCs w:val="60"/>
        </w:rPr>
        <w:tab/>
      </w:r>
      <w:r w:rsidRPr="00A830AB"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5C812601" w14:textId="77777777" w:rsidR="001A2C02" w:rsidRPr="00A830AB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118A331" w14:textId="77777777" w:rsidR="00FE4799" w:rsidRPr="00A830AB" w:rsidRDefault="00FE479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619BE3C8" w14:textId="0329AE84" w:rsidR="006C5DDB" w:rsidRPr="00A830AB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A830AB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 w:rsidRPr="00A830AB">
        <w:rPr>
          <w:rFonts w:ascii="Times New Roman" w:hAnsi="Times New Roman" w:cs="Times New Roman"/>
          <w:b/>
          <w:sz w:val="52"/>
          <w:szCs w:val="60"/>
        </w:rPr>
        <w:t>6</w:t>
      </w:r>
      <w:r w:rsidRPr="00A830AB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347E4D51" w14:textId="33DF7915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F34F179" w14:textId="0FB69851" w:rsidR="0051458C" w:rsidRDefault="0051458C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AFE13EC" w14:textId="77777777" w:rsidR="0051458C" w:rsidRPr="00A830AB" w:rsidRDefault="0051458C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  <w:bookmarkStart w:id="0" w:name="_GoBack"/>
      <w:bookmarkEnd w:id="0"/>
    </w:p>
    <w:p w14:paraId="746B5033" w14:textId="77777777" w:rsidR="00B277D5" w:rsidRPr="00A830AB" w:rsidRDefault="00B277D5" w:rsidP="00B277D5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830AB">
        <w:rPr>
          <w:rFonts w:ascii="Times New Roman" w:hAnsi="Times New Roman"/>
          <w:b/>
          <w:bCs/>
          <w:sz w:val="24"/>
          <w:szCs w:val="24"/>
        </w:rPr>
        <w:lastRenderedPageBreak/>
        <w:t>MULTIPLE CHOICE</w:t>
      </w:r>
    </w:p>
    <w:p w14:paraId="53F097CE" w14:textId="77777777" w:rsidR="00B277D5" w:rsidRPr="00A830AB" w:rsidRDefault="00B277D5" w:rsidP="00B277D5">
      <w:pPr>
        <w:rPr>
          <w:rFonts w:ascii="Times New Roman" w:hAnsi="Times New Roman" w:cs="Times New Roman"/>
          <w:iCs/>
          <w:sz w:val="26"/>
          <w:szCs w:val="26"/>
        </w:rPr>
      </w:pPr>
      <w:r w:rsidRPr="00A830AB">
        <w:rPr>
          <w:rFonts w:ascii="Times New Roman" w:hAnsi="Times New Roman" w:cs="Times New Roman"/>
          <w:iCs/>
          <w:sz w:val="26"/>
          <w:szCs w:val="26"/>
        </w:rPr>
        <w:t xml:space="preserve">Identify the choice that </w:t>
      </w:r>
      <w:r w:rsidRPr="00A830AB">
        <w:rPr>
          <w:rFonts w:ascii="Times New Roman" w:hAnsi="Times New Roman" w:cs="Times New Roman"/>
          <w:i/>
          <w:iCs/>
          <w:sz w:val="26"/>
          <w:szCs w:val="26"/>
        </w:rPr>
        <w:t>best</w:t>
      </w:r>
      <w:r w:rsidRPr="00A830AB">
        <w:rPr>
          <w:rFonts w:ascii="Times New Roman" w:hAnsi="Times New Roman" w:cs="Times New Roman"/>
          <w:iCs/>
          <w:sz w:val="26"/>
          <w:szCs w:val="26"/>
        </w:rPr>
        <w:t xml:space="preserve"> completes the statement or answers the question.</w:t>
      </w:r>
    </w:p>
    <w:p w14:paraId="6656FFFE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During debate in small board meetings, the chairman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2A796DB" w14:textId="77777777" w:rsidR="00CB55D4" w:rsidRPr="00A830AB" w:rsidRDefault="00CB55D4" w:rsidP="00112FA7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must relinquish the chair to speak.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2531265" w14:textId="77777777" w:rsidR="00CB55D4" w:rsidRPr="00A830AB" w:rsidRDefault="00CB55D4" w:rsidP="00112FA7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can speak without rising or leaving the chair.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7F5876E" w14:textId="77777777" w:rsidR="00CB55D4" w:rsidRPr="00A830AB" w:rsidRDefault="00CB55D4" w:rsidP="00112FA7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can make a motion and speak against it.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595F88" w14:textId="77777777" w:rsidR="00CB55D4" w:rsidRPr="00A830AB" w:rsidRDefault="00CB55D4" w:rsidP="00112FA7">
      <w:pPr>
        <w:pStyle w:val="ListParagraph"/>
        <w:numPr>
          <w:ilvl w:val="0"/>
          <w:numId w:val="2"/>
        </w:num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can only speak against motions while presiding.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B28C58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8BEDEB0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announcements at each meeting at a convention should immediately precede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D71F429" w14:textId="77777777" w:rsidR="00CB55D4" w:rsidRPr="00A830AB" w:rsidRDefault="00CB55D4" w:rsidP="00112FA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roll call.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B083CB" w14:textId="77777777" w:rsidR="00CB55D4" w:rsidRPr="00A830AB" w:rsidRDefault="00CB55D4" w:rsidP="00112FA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reading and approval of the minutes.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BCAD62" w14:textId="77777777" w:rsidR="00CB55D4" w:rsidRPr="00A830AB" w:rsidRDefault="00CB55D4" w:rsidP="00112FA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adjournment.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65449A3" w14:textId="77777777" w:rsidR="00CB55D4" w:rsidRPr="00A830AB" w:rsidRDefault="00CB55D4" w:rsidP="00112FA7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new business.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A99E588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075ADD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If the accused is found guilty at a trial, a motion can be made for expulsion, which requires a minimum affirmative vote of 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E359C90" w14:textId="77777777" w:rsidR="00CB55D4" w:rsidRPr="00A830AB" w:rsidRDefault="00CB55D4" w:rsidP="00112FA7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majority.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C416B5" w14:textId="77777777" w:rsidR="00CB55D4" w:rsidRPr="00A830AB" w:rsidRDefault="00CB55D4" w:rsidP="00112FA7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two-thirds.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2A7E1C9" w14:textId="77777777" w:rsidR="00CB55D4" w:rsidRPr="00A830AB" w:rsidRDefault="00CB55D4" w:rsidP="00112FA7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majority with notice.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D8DD986" w14:textId="77777777" w:rsidR="00CB55D4" w:rsidRPr="00A830AB" w:rsidRDefault="00CB55D4" w:rsidP="00112FA7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three-fourths with notice.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5DECD09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6CA690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When a member disagrees with the ruling of the chair on a Point of Order, a motion should be made to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3EC96A" w14:textId="77777777" w:rsidR="00CB55D4" w:rsidRPr="00A830AB" w:rsidRDefault="00CB55D4" w:rsidP="00112FA7">
      <w:pPr>
        <w:pStyle w:val="ListParagraph"/>
        <w:numPr>
          <w:ilvl w:val="0"/>
          <w:numId w:val="5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withdraw the decision of the chair.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C1BEF4" w14:textId="657E2C96" w:rsidR="00CB55D4" w:rsidRPr="00A830AB" w:rsidRDefault="00CB55D4" w:rsidP="00112FA7">
      <w:pPr>
        <w:pStyle w:val="ListParagraph"/>
        <w:numPr>
          <w:ilvl w:val="0"/>
          <w:numId w:val="5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postpone the chair's decision </w:t>
      </w:r>
      <w:r w:rsidR="00112FA7" w:rsidRPr="00A830AB">
        <w:rPr>
          <w:rFonts w:ascii="Times New Roman" w:hAnsi="Times New Roman" w:cs="Times New Roman"/>
          <w:noProof/>
          <w:sz w:val="24"/>
          <w:szCs w:val="24"/>
        </w:rPr>
        <w:t>i</w:t>
      </w:r>
      <w:r w:rsidRPr="00A830AB">
        <w:rPr>
          <w:rFonts w:ascii="Times New Roman" w:hAnsi="Times New Roman" w:cs="Times New Roman"/>
          <w:noProof/>
          <w:sz w:val="24"/>
          <w:szCs w:val="24"/>
        </w:rPr>
        <w:t>ndefinitely.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C74925" w14:textId="77777777" w:rsidR="00CB55D4" w:rsidRPr="00A830AB" w:rsidRDefault="00CB55D4" w:rsidP="00112FA7">
      <w:pPr>
        <w:pStyle w:val="ListParagraph"/>
        <w:numPr>
          <w:ilvl w:val="0"/>
          <w:numId w:val="5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appeal the decision of the chair.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4DD441" w14:textId="77777777" w:rsidR="00CB55D4" w:rsidRPr="00A830AB" w:rsidRDefault="00CB55D4" w:rsidP="00112FA7">
      <w:pPr>
        <w:pStyle w:val="ListParagraph"/>
        <w:numPr>
          <w:ilvl w:val="0"/>
          <w:numId w:val="5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call for the chair's previous question.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CD483D9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FD30B8C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After elections are completed at a mass meeting, the officer who reads the call of the meeting is the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6EF377" w14:textId="77777777" w:rsidR="00CB55D4" w:rsidRPr="00A830AB" w:rsidRDefault="00CB55D4" w:rsidP="00112FA7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president.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7F14F0" w14:textId="77777777" w:rsidR="00CB55D4" w:rsidRPr="00A830AB" w:rsidRDefault="00CB55D4" w:rsidP="00112FA7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secretary.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532CED" w14:textId="77777777" w:rsidR="00CB55D4" w:rsidRPr="00A830AB" w:rsidRDefault="00CB55D4" w:rsidP="00112FA7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vice-president.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EF75F7" w14:textId="77777777" w:rsidR="00CB55D4" w:rsidRPr="00A830AB" w:rsidRDefault="00CB55D4" w:rsidP="00112FA7">
      <w:pPr>
        <w:pStyle w:val="ListParagraph"/>
        <w:numPr>
          <w:ilvl w:val="0"/>
          <w:numId w:val="4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treasurer.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8D2D7D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4170D6B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one of the following article titles does not belong with the other three?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36AA920" w14:textId="77777777" w:rsidR="00CB55D4" w:rsidRPr="00A830AB" w:rsidRDefault="00CB55D4" w:rsidP="00112FA7">
      <w:pPr>
        <w:pStyle w:val="ListParagraph"/>
        <w:numPr>
          <w:ilvl w:val="0"/>
          <w:numId w:val="4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Article I: Name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E6EFCB" w14:textId="77777777" w:rsidR="00CB55D4" w:rsidRPr="00A830AB" w:rsidRDefault="00CB55D4" w:rsidP="00112FA7">
      <w:pPr>
        <w:pStyle w:val="ListParagraph"/>
        <w:numPr>
          <w:ilvl w:val="0"/>
          <w:numId w:val="4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Article II: Object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F89F6F1" w14:textId="77777777" w:rsidR="00CB55D4" w:rsidRPr="00A830AB" w:rsidRDefault="00CB55D4" w:rsidP="00112FA7">
      <w:pPr>
        <w:pStyle w:val="ListParagraph"/>
        <w:numPr>
          <w:ilvl w:val="0"/>
          <w:numId w:val="4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Article III: Members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AD35E3C" w14:textId="77777777" w:rsidR="00CB55D4" w:rsidRPr="00A830AB" w:rsidRDefault="00CB55D4" w:rsidP="00112FA7">
      <w:pPr>
        <w:pStyle w:val="ListParagraph"/>
        <w:numPr>
          <w:ilvl w:val="0"/>
          <w:numId w:val="4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Article IV: Officers' Names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D688D2" w14:textId="77777777" w:rsidR="00112FA7" w:rsidRPr="00A830AB" w:rsidRDefault="00112FA7">
      <w:pPr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br w:type="page"/>
      </w:r>
    </w:p>
    <w:p w14:paraId="79DE3B7C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minimum affirmative vote required to adopt the subsidiary motion to Commit or Refer is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D9CFE7A" w14:textId="77777777" w:rsidR="00CB55D4" w:rsidRPr="00A830AB" w:rsidRDefault="00CB55D4" w:rsidP="00112FA7">
      <w:pPr>
        <w:pStyle w:val="ListParagraph"/>
        <w:numPr>
          <w:ilvl w:val="0"/>
          <w:numId w:val="4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majority.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DB8707" w14:textId="77777777" w:rsidR="00CB55D4" w:rsidRPr="00A830AB" w:rsidRDefault="00CB55D4" w:rsidP="00112FA7">
      <w:pPr>
        <w:pStyle w:val="ListParagraph"/>
        <w:numPr>
          <w:ilvl w:val="0"/>
          <w:numId w:val="4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two-thirds and previous notice.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D8094A" w14:textId="77777777" w:rsidR="00CB55D4" w:rsidRPr="00A830AB" w:rsidRDefault="00CB55D4" w:rsidP="00112FA7">
      <w:pPr>
        <w:pStyle w:val="ListParagraph"/>
        <w:numPr>
          <w:ilvl w:val="0"/>
          <w:numId w:val="4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three-fourths.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4E9052B" w14:textId="25DDF0FB" w:rsidR="00CB55D4" w:rsidRPr="00A830AB" w:rsidRDefault="00CB55D4" w:rsidP="00112FA7">
      <w:pPr>
        <w:pStyle w:val="ListParagraph"/>
        <w:numPr>
          <w:ilvl w:val="0"/>
          <w:numId w:val="4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112FA7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781FAF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645DFC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If 21 votes are cast at a meeting and there are no fractional votes, a minimum majority vote is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E76451E" w14:textId="77777777" w:rsidR="00CB55D4" w:rsidRPr="00A830AB" w:rsidRDefault="00CB55D4" w:rsidP="00112FA7">
      <w:pPr>
        <w:pStyle w:val="ListParagraph"/>
        <w:numPr>
          <w:ilvl w:val="0"/>
          <w:numId w:val="4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10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A466F10" w14:textId="77777777" w:rsidR="00CB55D4" w:rsidRPr="00A830AB" w:rsidRDefault="00CB55D4" w:rsidP="00112FA7">
      <w:pPr>
        <w:pStyle w:val="ListParagraph"/>
        <w:numPr>
          <w:ilvl w:val="0"/>
          <w:numId w:val="4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11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B1F6026" w14:textId="77777777" w:rsidR="00CB55D4" w:rsidRPr="00A830AB" w:rsidRDefault="00CB55D4" w:rsidP="00112FA7">
      <w:pPr>
        <w:pStyle w:val="ListParagraph"/>
        <w:numPr>
          <w:ilvl w:val="0"/>
          <w:numId w:val="4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12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DB87982" w14:textId="77777777" w:rsidR="00CB55D4" w:rsidRPr="00A830AB" w:rsidRDefault="00CB55D4" w:rsidP="00112FA7">
      <w:pPr>
        <w:pStyle w:val="ListParagraph"/>
        <w:numPr>
          <w:ilvl w:val="0"/>
          <w:numId w:val="4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13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91A32AF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D176832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meeting is not closed by a motion to Adjourn until the chair has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605337D" w14:textId="77777777" w:rsidR="00CB55D4" w:rsidRPr="00A830AB" w:rsidRDefault="00CB55D4" w:rsidP="00112FA7">
      <w:pPr>
        <w:pStyle w:val="ListParagraph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taken the negative vote on a motion to adjourn.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094F67D" w14:textId="77777777" w:rsidR="00CB55D4" w:rsidRPr="00A830AB" w:rsidRDefault="00CB55D4" w:rsidP="00112FA7">
      <w:pPr>
        <w:pStyle w:val="ListParagraph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stated that the meeting "is adjourned."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DC0D61A" w14:textId="77777777" w:rsidR="00CB55D4" w:rsidRPr="00A830AB" w:rsidRDefault="00CB55D4" w:rsidP="00112FA7">
      <w:pPr>
        <w:pStyle w:val="ListParagraph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asked for more business after declaring that the meeting "stands adjourned."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E2823B" w14:textId="77777777" w:rsidR="00CB55D4" w:rsidRPr="00A830AB" w:rsidRDefault="00CB55D4" w:rsidP="00112FA7">
      <w:pPr>
        <w:pStyle w:val="ListParagraph"/>
        <w:numPr>
          <w:ilvl w:val="0"/>
          <w:numId w:val="4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left the platform where he/she was presiding.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1AAE2A7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C61CF9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In some organizations, instead of using the word "second" to indicate that a motion shall be considered, members use the word(s)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252637C" w14:textId="77777777" w:rsidR="00CB55D4" w:rsidRPr="00A830AB" w:rsidRDefault="00CB55D4" w:rsidP="00112FA7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"sustain."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BF5C85" w14:textId="77777777" w:rsidR="00CB55D4" w:rsidRPr="00A830AB" w:rsidRDefault="00CB55D4" w:rsidP="00112FA7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"subscribe."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14D374D" w14:textId="77777777" w:rsidR="00CB55D4" w:rsidRPr="00A830AB" w:rsidRDefault="00CB55D4" w:rsidP="00112FA7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"submit."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A4F6EC5" w14:textId="77777777" w:rsidR="00CB55D4" w:rsidRPr="00A830AB" w:rsidRDefault="00CB55D4" w:rsidP="00112FA7">
      <w:pPr>
        <w:pStyle w:val="ListParagraph"/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"support."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5967B0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EBA8E6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motion to amend the bylaws is a (an)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BB50D9" w14:textId="77777777" w:rsidR="00CB55D4" w:rsidRPr="00A830AB" w:rsidRDefault="00CB55D4" w:rsidP="00112FA7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subsidiary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019981C" w14:textId="77777777" w:rsidR="00CB55D4" w:rsidRPr="00A830AB" w:rsidRDefault="00CB55D4" w:rsidP="00112FA7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privileged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0ED26A3" w14:textId="77777777" w:rsidR="00CB55D4" w:rsidRPr="00A830AB" w:rsidRDefault="00CB55D4" w:rsidP="00112FA7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incidental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F02B75" w14:textId="77777777" w:rsidR="00CB55D4" w:rsidRPr="00A830AB" w:rsidRDefault="00CB55D4" w:rsidP="00112FA7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main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CC012E1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FA10062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Assume you are chairman and make a decision.  Several members immediately speak on the pending motion and then a member appeals the decision you made earlier. What would you do about the appeal?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E985D62" w14:textId="77777777" w:rsidR="00CB55D4" w:rsidRPr="00A830AB" w:rsidRDefault="00CB55D4" w:rsidP="00112FA7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Allow the parliamentarian to decide and announce to the assembly if an appeal can be made.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64351C5" w14:textId="77777777" w:rsidR="00CB55D4" w:rsidRPr="00A830AB" w:rsidRDefault="00CB55D4" w:rsidP="00112FA7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Process the member's appeal.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FA4ABE2" w14:textId="77777777" w:rsidR="00CB55D4" w:rsidRPr="00A830AB" w:rsidRDefault="00CB55D4" w:rsidP="00112FA7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Rule that the appeal is too late.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B62FB94" w14:textId="77777777" w:rsidR="00CB55D4" w:rsidRPr="00A830AB" w:rsidRDefault="00CB55D4" w:rsidP="00112FA7">
      <w:pPr>
        <w:pStyle w:val="ListParagraph"/>
        <w:numPr>
          <w:ilvl w:val="0"/>
          <w:numId w:val="4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Ask for a second, take a vote on the appeal, and if the minimum affirmative vote is two-thirds, change your decision.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A0083AE" w14:textId="77777777" w:rsidR="00112FA7" w:rsidRPr="00A830AB" w:rsidRDefault="00112FA7">
      <w:pPr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br w:type="page"/>
      </w:r>
    </w:p>
    <w:p w14:paraId="566E81B4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 presiding officer can vote to 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872C954" w14:textId="77777777" w:rsidR="00CB55D4" w:rsidRPr="00A830AB" w:rsidRDefault="00CB55D4" w:rsidP="00112FA7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break a tie.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6A28DC9" w14:textId="77777777" w:rsidR="00CB55D4" w:rsidRPr="00A830AB" w:rsidRDefault="00CB55D4" w:rsidP="00112FA7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make a tie.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260B91" w14:textId="77777777" w:rsidR="00CB55D4" w:rsidRPr="00A830AB" w:rsidRDefault="00CB55D4" w:rsidP="00112FA7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cause or block the reaching of the necessary two-thirds.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F96B8AE" w14:textId="7285D14B" w:rsidR="00CB55D4" w:rsidRPr="00A830AB" w:rsidRDefault="00CB55D4" w:rsidP="00112FA7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727D63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37C08D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9E2DD27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statement is true regarding the election of officers for a mass meeting?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4B0BA5" w14:textId="77777777" w:rsidR="00CB55D4" w:rsidRPr="00A830AB" w:rsidRDefault="00CB55D4" w:rsidP="00112FA7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Nominations should never be allowed from the floor.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0A70B1" w14:textId="77777777" w:rsidR="00CB55D4" w:rsidRPr="00A830AB" w:rsidRDefault="00CB55D4" w:rsidP="00112FA7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chairman and secretary should be elected by secret ballot.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491EF2C" w14:textId="77777777" w:rsidR="00CB55D4" w:rsidRPr="00A830AB" w:rsidRDefault="00CB55D4" w:rsidP="00112FA7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name chosen by the sponsors should be placed in nomination first for each office.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D913FA7" w14:textId="12BB2249" w:rsidR="00CB55D4" w:rsidRPr="00A830AB" w:rsidRDefault="00CB55D4" w:rsidP="00112FA7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treasurer</w:t>
      </w:r>
      <w:r w:rsidR="00727D63" w:rsidRPr="00A830AB">
        <w:rPr>
          <w:rFonts w:ascii="Times New Roman" w:hAnsi="Times New Roman" w:cs="Times New Roman"/>
          <w:noProof/>
          <w:sz w:val="24"/>
          <w:szCs w:val="24"/>
        </w:rPr>
        <w:t>,</w:t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 if desired, should be appointed by the chairman.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43CD40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C25D316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place of the president of a state unit who is unable to attend the national convention of an established society is taken by the unit's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21FCDBB" w14:textId="77777777" w:rsidR="00CB55D4" w:rsidRPr="00A830AB" w:rsidRDefault="00CB55D4" w:rsidP="00112FA7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vice-president.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924577F" w14:textId="77777777" w:rsidR="00CB55D4" w:rsidRPr="00A830AB" w:rsidRDefault="00CB55D4" w:rsidP="00112FA7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treasurer.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3D97CE" w14:textId="77777777" w:rsidR="00CB55D4" w:rsidRPr="00A830AB" w:rsidRDefault="00CB55D4" w:rsidP="00112FA7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secretary.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FF56646" w14:textId="77777777" w:rsidR="00CB55D4" w:rsidRPr="00A830AB" w:rsidRDefault="00CB55D4" w:rsidP="00112FA7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parliamentarian.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46133E4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010A5F8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General orders are taken up immediately after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9BBE367" w14:textId="77777777" w:rsidR="00CB55D4" w:rsidRPr="00A830AB" w:rsidRDefault="00CB55D4" w:rsidP="00112FA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minutes are read and approved by the assembly.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0FA4C3" w14:textId="77777777" w:rsidR="00CB55D4" w:rsidRPr="00A830AB" w:rsidRDefault="00CB55D4" w:rsidP="00112FA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roll call.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30851C" w14:textId="77777777" w:rsidR="00CB55D4" w:rsidRPr="00A830AB" w:rsidRDefault="00CB55D4" w:rsidP="00112FA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new business.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6F6CD1" w14:textId="77777777" w:rsidR="00CB55D4" w:rsidRPr="00A830AB" w:rsidRDefault="00CB55D4" w:rsidP="00112FA7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unfinished business.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AE927A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36123B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term below is preferred for an amendment to an amendment?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9665F51" w14:textId="77777777" w:rsidR="00CB55D4" w:rsidRPr="00A830AB" w:rsidRDefault="00CB55D4" w:rsidP="00112FA7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Separate amendment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635FE6" w14:textId="77777777" w:rsidR="00CB55D4" w:rsidRPr="00A830AB" w:rsidRDefault="00CB55D4" w:rsidP="00112FA7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Subsidiary amendment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A62BA3E" w14:textId="77777777" w:rsidR="00CB55D4" w:rsidRPr="00A830AB" w:rsidRDefault="00CB55D4" w:rsidP="00112FA7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Selective amendment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88FC580" w14:textId="77777777" w:rsidR="00CB55D4" w:rsidRPr="00A830AB" w:rsidRDefault="00CB55D4" w:rsidP="00112FA7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Secondary amendment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E988568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42D2AE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one of the following motions does not belong with the other three?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A992644" w14:textId="77777777" w:rsidR="00CB55D4" w:rsidRPr="00A830AB" w:rsidRDefault="00CB55D4" w:rsidP="00112FA7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Postpone a Pending Motion to a Certain Time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05DDC5E" w14:textId="77777777" w:rsidR="00CB55D4" w:rsidRPr="00A830AB" w:rsidRDefault="00CB55D4" w:rsidP="00112FA7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Main Motion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BDBB792" w14:textId="77777777" w:rsidR="00CB55D4" w:rsidRPr="00A830AB" w:rsidRDefault="00CB55D4" w:rsidP="00112FA7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Commit (or Refer) a pending motion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1E496F" w14:textId="77777777" w:rsidR="00CB55D4" w:rsidRPr="00A830AB" w:rsidRDefault="00CB55D4" w:rsidP="00112FA7">
      <w:pPr>
        <w:pStyle w:val="ListParagraph"/>
        <w:numPr>
          <w:ilvl w:val="0"/>
          <w:numId w:val="3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Amend a pending motion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F408A9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FCECFF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one of the following does not belong with the other three?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1CD5EA" w14:textId="77777777" w:rsidR="00CB55D4" w:rsidRPr="00A830AB" w:rsidRDefault="00CB55D4" w:rsidP="00112FA7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Committee of the Whole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E4765C5" w14:textId="77777777" w:rsidR="00CB55D4" w:rsidRPr="00A830AB" w:rsidRDefault="00CB55D4" w:rsidP="00112FA7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Mass Meeting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1828C2" w14:textId="77777777" w:rsidR="00CB55D4" w:rsidRPr="00A830AB" w:rsidRDefault="00CB55D4" w:rsidP="00112FA7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Quasi Committee of the Whole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DE06D6C" w14:textId="77777777" w:rsidR="00CB55D4" w:rsidRPr="00A830AB" w:rsidRDefault="00CB55D4" w:rsidP="00112FA7">
      <w:pPr>
        <w:pStyle w:val="ListParagraph"/>
        <w:numPr>
          <w:ilvl w:val="0"/>
          <w:numId w:val="3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Informal Consideration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F771D4" w14:textId="77777777" w:rsidR="00727D63" w:rsidRPr="00A830AB" w:rsidRDefault="00727D63">
      <w:pPr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br w:type="page"/>
      </w:r>
    </w:p>
    <w:p w14:paraId="6D109F87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statement below is normally false?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1C4F687" w14:textId="77777777" w:rsidR="00CB55D4" w:rsidRPr="00A830AB" w:rsidRDefault="00CB55D4" w:rsidP="00112FA7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chair should correct a breach of the rules immediately.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C3275E0" w14:textId="77777777" w:rsidR="00CB55D4" w:rsidRPr="00A830AB" w:rsidRDefault="00CB55D4" w:rsidP="00112FA7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Any two members can appeal a ruling on a Point of Order made by the chair.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6E11499" w14:textId="77777777" w:rsidR="00CB55D4" w:rsidRPr="00A830AB" w:rsidRDefault="00CB55D4" w:rsidP="00112FA7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member can make a Parliamentary Inquiry if he/she is not certain on whether to make a Point of Order.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E02618" w14:textId="77777777" w:rsidR="00CB55D4" w:rsidRPr="00A830AB" w:rsidRDefault="00CB55D4" w:rsidP="00112FA7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Points of order should be raised on all trivial irregularities that are very technical.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2251DE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AB81C0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If you wanted to close debate immediately, what form below would be used after obtaining the floor?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29D5CE4" w14:textId="77777777" w:rsidR="00CB55D4" w:rsidRPr="00A830AB" w:rsidRDefault="00CB55D4" w:rsidP="00112FA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call for the question."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A01953B" w14:textId="77777777" w:rsidR="00CB55D4" w:rsidRPr="00A830AB" w:rsidRDefault="00CB55D4" w:rsidP="00112FA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call the question."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9C6E2AF" w14:textId="77777777" w:rsidR="00CB55D4" w:rsidRPr="00A830AB" w:rsidRDefault="00CB55D4" w:rsidP="00112FA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move we vote now."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F31CC8" w14:textId="3D3328C5" w:rsidR="00CB55D4" w:rsidRPr="00A830AB" w:rsidRDefault="00CB55D4" w:rsidP="00112FA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Any of the </w:t>
      </w:r>
      <w:r w:rsidR="00727D63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2A3E9E5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50A360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correct motion that should be used to dispose of a motion without a direct vote is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19861A7" w14:textId="77777777" w:rsidR="00CB55D4" w:rsidRPr="00A830AB" w:rsidRDefault="00CB55D4" w:rsidP="00112F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to Lay on the Table.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DE74451" w14:textId="77777777" w:rsidR="00CB55D4" w:rsidRPr="00A830AB" w:rsidRDefault="00CB55D4" w:rsidP="00112F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to Postpone Indefinitely.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34D2FC" w14:textId="77777777" w:rsidR="00CB55D4" w:rsidRPr="00A830AB" w:rsidRDefault="00CB55D4" w:rsidP="00112F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Previous Question.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18ED542" w14:textId="6D4D5273" w:rsidR="00CB55D4" w:rsidRPr="00A830AB" w:rsidRDefault="00CB55D4" w:rsidP="00112FA7">
      <w:pPr>
        <w:pStyle w:val="ListParagraph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Any of the </w:t>
      </w:r>
      <w:r w:rsidR="00727D63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97F1EF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293710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minimum affirmative vote needed to adopt the motion to Limit or Extend Limits of Debate when it is made with no question pending is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F3252EE" w14:textId="77777777" w:rsidR="00CB55D4" w:rsidRPr="00A830AB" w:rsidRDefault="00CB55D4" w:rsidP="00112F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majority.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A44071" w14:textId="77777777" w:rsidR="00CB55D4" w:rsidRPr="00A830AB" w:rsidRDefault="00CB55D4" w:rsidP="00112F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two-thirds.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48E992" w14:textId="77777777" w:rsidR="00CB55D4" w:rsidRPr="00A830AB" w:rsidRDefault="00CB55D4" w:rsidP="00112F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one-fifth.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355A8F" w14:textId="0723C074" w:rsidR="00CB55D4" w:rsidRPr="00A830AB" w:rsidRDefault="00CB55D4" w:rsidP="00112FA7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727D63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DFF598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7DD934C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When nominations for officers are made from the floor, the proper form after a member rises is to say,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A68A498" w14:textId="77777777" w:rsidR="00CB55D4" w:rsidRPr="00A830AB" w:rsidRDefault="00CB55D4" w:rsidP="00112F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nominate Mr. Smith because . . 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B7F6131" w14:textId="77777777" w:rsidR="00CB55D4" w:rsidRPr="00A830AB" w:rsidRDefault="00CB55D4" w:rsidP="00112F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nominate Mr. Smith, and I have asked Ms. Jones to second the nomination."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0C065F4" w14:textId="77777777" w:rsidR="00CB55D4" w:rsidRPr="00A830AB" w:rsidRDefault="00CB55D4" w:rsidP="00112F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nominate Mr. Smith for president because all of the other candidates do not have . . 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013EA40" w14:textId="77777777" w:rsidR="00CB55D4" w:rsidRPr="00A830AB" w:rsidRDefault="00CB55D4" w:rsidP="00112FA7">
      <w:pPr>
        <w:pStyle w:val="ListParagraph"/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nominate Mr. Smith."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70E8453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2F738E6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president of a club who is a married woman should be addressed as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14E93BE" w14:textId="77777777" w:rsidR="00CB55D4" w:rsidRPr="00A830AB" w:rsidRDefault="00CB55D4" w:rsidP="00112F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"Mrs. President."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E869EBD" w14:textId="77777777" w:rsidR="00CB55D4" w:rsidRPr="00A830AB" w:rsidRDefault="00CB55D4" w:rsidP="00112F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"Madam President."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D8493C5" w14:textId="77777777" w:rsidR="00CB55D4" w:rsidRPr="00A830AB" w:rsidRDefault="00CB55D4" w:rsidP="00112F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"Ms. President."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225E7F9" w14:textId="77777777" w:rsidR="00CB55D4" w:rsidRPr="00A830AB" w:rsidRDefault="00CB55D4" w:rsidP="00112FA7">
      <w:pPr>
        <w:pStyle w:val="ListParagraph"/>
        <w:numPr>
          <w:ilvl w:val="0"/>
          <w:numId w:val="2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"Lady President."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B49A95" w14:textId="77777777" w:rsidR="00727D63" w:rsidRPr="00A830AB" w:rsidRDefault="00727D63">
      <w:pPr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br w:type="page"/>
      </w:r>
    </w:p>
    <w:p w14:paraId="53CC4B6B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 main motion is the immediately pending question 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76205C" w14:textId="77777777" w:rsidR="00CB55D4" w:rsidRPr="00A830AB" w:rsidRDefault="00CB55D4" w:rsidP="00112FA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at all times because it is the most important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C4571E" w14:textId="77777777" w:rsidR="00CB55D4" w:rsidRPr="00A830AB" w:rsidRDefault="00CB55D4" w:rsidP="00112FA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after an amendment to it has been stated by the chair.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44EF0BD" w14:textId="77777777" w:rsidR="00CB55D4" w:rsidRPr="00A830AB" w:rsidRDefault="00CB55D4" w:rsidP="00112FA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immediately after it is seconded.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3767082" w14:textId="77777777" w:rsidR="00CB55D4" w:rsidRPr="00A830AB" w:rsidRDefault="00CB55D4" w:rsidP="00112FA7">
      <w:pPr>
        <w:pStyle w:val="ListParagraph"/>
        <w:numPr>
          <w:ilvl w:val="0"/>
          <w:numId w:val="2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when it is pending with no secondary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1C6E9CB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3DDED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statement below is false regarding a convention?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658405" w14:textId="77777777" w:rsidR="00CB55D4" w:rsidRPr="00A830AB" w:rsidRDefault="00CB55D4" w:rsidP="00112FA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constitutional convention may last for weeks or months.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869320" w14:textId="77777777" w:rsidR="00CB55D4" w:rsidRPr="00A830AB" w:rsidRDefault="00CB55D4" w:rsidP="00112FA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convention may be convened to act on a common problem.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CC70E43" w14:textId="77777777" w:rsidR="00CB55D4" w:rsidRPr="00A830AB" w:rsidRDefault="00CB55D4" w:rsidP="00112FA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When a convention of a state society concludes and then convenes a year later, it is a new assembly.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B7AFFCD" w14:textId="77777777" w:rsidR="00CB55D4" w:rsidRPr="00A830AB" w:rsidRDefault="00CB55D4" w:rsidP="00112FA7">
      <w:pPr>
        <w:pStyle w:val="ListParagraph"/>
        <w:numPr>
          <w:ilvl w:val="0"/>
          <w:numId w:val="2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convention of an organized state society may not last more than one week.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B41EAE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109F6CB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statement below is false regarding an order of the day?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64D8DB4" w14:textId="77777777" w:rsidR="00CB55D4" w:rsidRPr="00A830AB" w:rsidRDefault="00CB55D4" w:rsidP="00112FA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Special orders are normally taken up after new business.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84228ED" w14:textId="77777777" w:rsidR="00CB55D4" w:rsidRPr="00A830AB" w:rsidRDefault="00CB55D4" w:rsidP="00112FA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General orders are considered after disposing of unfinished business.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D28F393" w14:textId="77777777" w:rsidR="00CB55D4" w:rsidRPr="00A830AB" w:rsidRDefault="00CB55D4" w:rsidP="00112FA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Orders of the day include general orders and special orders.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7152253" w14:textId="77777777" w:rsidR="00CB55D4" w:rsidRPr="00A830AB" w:rsidRDefault="00CB55D4" w:rsidP="00112FA7">
      <w:pPr>
        <w:pStyle w:val="ListParagraph"/>
        <w:numPr>
          <w:ilvl w:val="0"/>
          <w:numId w:val="2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Special orders have precedence over general orders.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D28E6A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8AE3E31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statement below is false regarding the motion to Lay on the Table?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94B4CA" w14:textId="77777777" w:rsidR="00CB55D4" w:rsidRPr="00A830AB" w:rsidRDefault="00CB55D4" w:rsidP="00112FA7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By adopting the motion, a majority can stop the consideration of the question at once.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6E8A52A" w14:textId="77777777" w:rsidR="00CB55D4" w:rsidRPr="00A830AB" w:rsidRDefault="00CB55D4" w:rsidP="00112FA7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motion may be used to avoid dealing with a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61518CC" w14:textId="77777777" w:rsidR="00CB55D4" w:rsidRPr="00A830AB" w:rsidRDefault="00CB55D4" w:rsidP="00112FA7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motion may be adopted without debate.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2650A18" w14:textId="77777777" w:rsidR="00CB55D4" w:rsidRPr="00A830AB" w:rsidRDefault="00CB55D4" w:rsidP="00112FA7">
      <w:pPr>
        <w:pStyle w:val="ListParagraph"/>
        <w:numPr>
          <w:ilvl w:val="0"/>
          <w:numId w:val="2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motion is out of order if the intent is to kill a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413F91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7307976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Committee motions require a second if the committee consists of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B09144" w14:textId="77777777" w:rsidR="00CB55D4" w:rsidRPr="00A830AB" w:rsidRDefault="00CB55D4" w:rsidP="00112FA7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one person.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C198AB" w14:textId="77777777" w:rsidR="00CB55D4" w:rsidRPr="00A830AB" w:rsidRDefault="00CB55D4" w:rsidP="00112FA7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two persons.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F0AD674" w14:textId="77777777" w:rsidR="00CB55D4" w:rsidRPr="00A830AB" w:rsidRDefault="00CB55D4" w:rsidP="00112FA7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three persons.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DD1DD34" w14:textId="77777777" w:rsidR="00CB55D4" w:rsidRPr="00A830AB" w:rsidRDefault="00CB55D4" w:rsidP="00112FA7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over three persons.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7201583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E64C16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Certain questions may be brought up by means of the lowest-ranking privileged motion,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201A775" w14:textId="02BB4E4D" w:rsidR="00CB55D4" w:rsidRPr="00A830AB" w:rsidRDefault="00CB55D4" w:rsidP="00112FA7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t</w:t>
      </w:r>
      <w:r w:rsidRPr="00A830AB">
        <w:rPr>
          <w:rFonts w:ascii="Times New Roman" w:hAnsi="Times New Roman" w:cs="Times New Roman"/>
          <w:noProof/>
          <w:sz w:val="24"/>
          <w:szCs w:val="24"/>
        </w:rPr>
        <w:t>o Raise a Question of Privilege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  <w:r w:rsidR="00CE4F9E" w:rsidRPr="00A830AB">
        <w:rPr>
          <w:rFonts w:ascii="Times New Roman" w:hAnsi="Times New Roman" w:cs="Times New Roman"/>
          <w:sz w:val="24"/>
          <w:szCs w:val="24"/>
        </w:rPr>
        <w:t>.</w:t>
      </w:r>
    </w:p>
    <w:p w14:paraId="04820794" w14:textId="66B793BF" w:rsidR="00CB55D4" w:rsidRPr="00A830AB" w:rsidRDefault="00CB55D4" w:rsidP="00112FA7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t</w:t>
      </w:r>
      <w:r w:rsidRPr="00A830AB">
        <w:rPr>
          <w:rFonts w:ascii="Times New Roman" w:hAnsi="Times New Roman" w:cs="Times New Roman"/>
          <w:noProof/>
          <w:sz w:val="24"/>
          <w:szCs w:val="24"/>
        </w:rPr>
        <w:t>o Call for the Previous Question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  <w:r w:rsidR="00CE4F9E" w:rsidRPr="00A830AB">
        <w:rPr>
          <w:rFonts w:ascii="Times New Roman" w:hAnsi="Times New Roman" w:cs="Times New Roman"/>
          <w:sz w:val="24"/>
          <w:szCs w:val="24"/>
        </w:rPr>
        <w:t>.</w:t>
      </w:r>
    </w:p>
    <w:p w14:paraId="0B69649A" w14:textId="215B4E92" w:rsidR="00CB55D4" w:rsidRPr="00A830AB" w:rsidRDefault="00CB55D4" w:rsidP="00112FA7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t</w:t>
      </w:r>
      <w:r w:rsidRPr="00A830AB">
        <w:rPr>
          <w:rFonts w:ascii="Times New Roman" w:hAnsi="Times New Roman" w:cs="Times New Roman"/>
          <w:noProof/>
          <w:sz w:val="24"/>
          <w:szCs w:val="24"/>
        </w:rPr>
        <w:t>o Call for the Orders of the Day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  <w:r w:rsidR="00CE4F9E" w:rsidRPr="00A830AB">
        <w:rPr>
          <w:rFonts w:ascii="Times New Roman" w:hAnsi="Times New Roman" w:cs="Times New Roman"/>
          <w:sz w:val="24"/>
          <w:szCs w:val="24"/>
        </w:rPr>
        <w:t>.</w:t>
      </w:r>
    </w:p>
    <w:p w14:paraId="65452562" w14:textId="67C88F44" w:rsidR="00CB55D4" w:rsidRPr="00A830AB" w:rsidRDefault="00CB55D4" w:rsidP="00112FA7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t</w:t>
      </w:r>
      <w:r w:rsidRPr="00A830AB">
        <w:rPr>
          <w:rFonts w:ascii="Times New Roman" w:hAnsi="Times New Roman" w:cs="Times New Roman"/>
          <w:noProof/>
          <w:sz w:val="24"/>
          <w:szCs w:val="24"/>
        </w:rPr>
        <w:t>o Commit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  <w:r w:rsidR="00CE4F9E" w:rsidRPr="00A830AB">
        <w:rPr>
          <w:rFonts w:ascii="Times New Roman" w:hAnsi="Times New Roman" w:cs="Times New Roman"/>
          <w:sz w:val="24"/>
          <w:szCs w:val="24"/>
        </w:rPr>
        <w:t>.</w:t>
      </w:r>
    </w:p>
    <w:p w14:paraId="28B81EB5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7ED421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"managers" at a trial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E9CCFAE" w14:textId="77777777" w:rsidR="00CB55D4" w:rsidRPr="00A830AB" w:rsidRDefault="00CB55D4" w:rsidP="00112FA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act as prosecutors.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D809F2" w14:textId="77777777" w:rsidR="00CB55D4" w:rsidRPr="00A830AB" w:rsidRDefault="00CB55D4" w:rsidP="00112FA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must be nonmembers of the society.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B026A8D" w14:textId="77777777" w:rsidR="00CB55D4" w:rsidRPr="00A830AB" w:rsidRDefault="00CB55D4" w:rsidP="00112FA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present the evidence against the accused.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6BE4A55" w14:textId="1DD965BB" w:rsidR="00CB55D4" w:rsidRPr="00A830AB" w:rsidRDefault="00CB55D4" w:rsidP="00112FA7">
      <w:pPr>
        <w:pStyle w:val="ListParagraph"/>
        <w:numPr>
          <w:ilvl w:val="0"/>
          <w:numId w:val="2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F76A61E" w14:textId="77777777" w:rsidR="00CE4F9E" w:rsidRPr="00A830AB" w:rsidRDefault="00CE4F9E">
      <w:pPr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br w:type="page"/>
      </w:r>
    </w:p>
    <w:p w14:paraId="32738689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one of the following motions does not belong with the other three?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4FCF397" w14:textId="77777777" w:rsidR="00CB55D4" w:rsidRPr="00A830AB" w:rsidRDefault="00CB55D4" w:rsidP="00112FA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Call for the Orders of the Day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71995B6" w14:textId="77777777" w:rsidR="00CB55D4" w:rsidRPr="00A830AB" w:rsidRDefault="00CB55D4" w:rsidP="00112FA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Take from the Table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B914740" w14:textId="77777777" w:rsidR="00CB55D4" w:rsidRPr="00A830AB" w:rsidRDefault="00CB55D4" w:rsidP="00112FA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Rescind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F673DD0" w14:textId="77777777" w:rsidR="00CB55D4" w:rsidRPr="00A830AB" w:rsidRDefault="00CB55D4" w:rsidP="00112FA7">
      <w:pPr>
        <w:pStyle w:val="ListParagraph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Amend Something Previously Adopted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BB2D0D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5BC396C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When a session lasts several days, the minutes are usually read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0F394B6" w14:textId="77777777" w:rsidR="00CB55D4" w:rsidRPr="00A830AB" w:rsidRDefault="00CB55D4" w:rsidP="00112FA7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each day at the beginning of the first meeting.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B9CF7F6" w14:textId="77777777" w:rsidR="00CB55D4" w:rsidRPr="00A830AB" w:rsidRDefault="00CB55D4" w:rsidP="00112FA7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at the end of the last meeting each day.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FE17D4B" w14:textId="77777777" w:rsidR="00CB55D4" w:rsidRPr="00A830AB" w:rsidRDefault="00CB55D4" w:rsidP="00112FA7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when requested by the assembly at any time.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89099C9" w14:textId="77777777" w:rsidR="00CB55D4" w:rsidRPr="00A830AB" w:rsidRDefault="00CB55D4" w:rsidP="00112FA7">
      <w:pPr>
        <w:pStyle w:val="ListParagraph"/>
        <w:numPr>
          <w:ilvl w:val="0"/>
          <w:numId w:val="2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immediately after the secretary has them completed each day.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68914F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C9B3CA5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 blank can be filled with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A726194" w14:textId="77777777" w:rsidR="00CB55D4" w:rsidRPr="00A830AB" w:rsidRDefault="00CB55D4" w:rsidP="00112FA7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names.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164A3A" w14:textId="77777777" w:rsidR="00CB55D4" w:rsidRPr="00A830AB" w:rsidRDefault="00CB55D4" w:rsidP="00112FA7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amounts of money.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2A5647" w14:textId="77777777" w:rsidR="00CB55D4" w:rsidRPr="00A830AB" w:rsidRDefault="00CB55D4" w:rsidP="00112FA7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places, dates, and numbers.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3CDF5F" w14:textId="59D7D6DB" w:rsidR="00CB55D4" w:rsidRPr="00A830AB" w:rsidRDefault="00CB55D4" w:rsidP="00112FA7">
      <w:pPr>
        <w:pStyle w:val="ListParagraph"/>
        <w:numPr>
          <w:ilvl w:val="0"/>
          <w:numId w:val="1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85229D6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31BC6EA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When a vacancy occurs in a committee that was selected by the president, vacancies are filled by the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BAAE67D" w14:textId="77777777" w:rsidR="00CB55D4" w:rsidRPr="00A830AB" w:rsidRDefault="00CB55D4" w:rsidP="00112FA7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president.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658F70B" w14:textId="77777777" w:rsidR="00CB55D4" w:rsidRPr="00A830AB" w:rsidRDefault="00CB55D4" w:rsidP="00112FA7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chairman of the committee.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0A2C3A" w14:textId="77777777" w:rsidR="00CB55D4" w:rsidRPr="00A830AB" w:rsidRDefault="00CB55D4" w:rsidP="00112FA7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vice-president.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74F6EA2" w14:textId="77777777" w:rsidR="00CB55D4" w:rsidRPr="00A830AB" w:rsidRDefault="00CB55D4" w:rsidP="00112FA7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assembly by secret ballot.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D541437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D987A3E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If the presiding officer's vote created a tie on an Appeal, the chair's decision is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D966487" w14:textId="77777777" w:rsidR="00CB55D4" w:rsidRPr="00A830AB" w:rsidRDefault="00CB55D4" w:rsidP="00112FA7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sustained.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D9B7E3D" w14:textId="77777777" w:rsidR="00CB55D4" w:rsidRPr="00A830AB" w:rsidRDefault="00CB55D4" w:rsidP="00112FA7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reversed.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146B2EB" w14:textId="77777777" w:rsidR="00CB55D4" w:rsidRPr="00A830AB" w:rsidRDefault="00CB55D4" w:rsidP="00112FA7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automatically voted on again by secret ballot.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04AA329" w14:textId="77777777" w:rsidR="00CB55D4" w:rsidRPr="00A830AB" w:rsidRDefault="00CB55D4" w:rsidP="00112FA7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decided by the other officers in executive session.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6221CE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B7A15E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 motion such as "I move we vote now," should be handled the same way as a motion 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CB68291" w14:textId="77777777" w:rsidR="00CB55D4" w:rsidRPr="00A830AB" w:rsidRDefault="00CB55D4" w:rsidP="00112FA7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to Reconsider.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0BBD256" w14:textId="77777777" w:rsidR="00CB55D4" w:rsidRPr="00A830AB" w:rsidRDefault="00CB55D4" w:rsidP="00112FA7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for the Previous Question.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0810908" w14:textId="77777777" w:rsidR="00CB55D4" w:rsidRPr="00A830AB" w:rsidRDefault="00CB55D4" w:rsidP="00112FA7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for an Appeal.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1443EF1" w14:textId="77777777" w:rsidR="00CB55D4" w:rsidRPr="00A830AB" w:rsidRDefault="00CB55D4" w:rsidP="00112FA7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to Call for the Orders of the Day.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2F5E86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9EC48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form below is not correct for the motion to Commit or Refer?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4FA6971" w14:textId="77777777" w:rsidR="00CB55D4" w:rsidRPr="00A830AB" w:rsidRDefault="00CB55D4" w:rsidP="00112FA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move that the motion be referred to the Membership Committee."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5ABD204" w14:textId="77777777" w:rsidR="00CB55D4" w:rsidRPr="00A830AB" w:rsidRDefault="00CB55D4" w:rsidP="00112FA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move that the assembly now resolve itself into a committee of the whole to consider the motion."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BA4C59D" w14:textId="77777777" w:rsidR="00CB55D4" w:rsidRPr="00A830AB" w:rsidRDefault="00CB55D4" w:rsidP="00112FA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move that the motion be considered informally."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B3DC991" w14:textId="77777777" w:rsidR="00CB55D4" w:rsidRPr="00A830AB" w:rsidRDefault="00CB55D4" w:rsidP="00112FA7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"I move to commit or refer."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6A75A0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B2F4C93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amount below should be considered first in filling a blank related to spending money?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09967E3" w14:textId="485A8618" w:rsidR="00CB55D4" w:rsidRPr="00A830AB" w:rsidRDefault="00CB55D4" w:rsidP="00112FA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125</w:t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,</w:t>
      </w:r>
      <w:r w:rsidRPr="00A830AB">
        <w:rPr>
          <w:rFonts w:ascii="Times New Roman" w:hAnsi="Times New Roman" w:cs="Times New Roman"/>
          <w:noProof/>
          <w:sz w:val="24"/>
          <w:szCs w:val="24"/>
        </w:rPr>
        <w:t>000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334A0F" w14:textId="53D72E32" w:rsidR="00CB55D4" w:rsidRPr="00A830AB" w:rsidRDefault="00CB55D4" w:rsidP="00112FA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145</w:t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,</w:t>
      </w:r>
      <w:r w:rsidRPr="00A830AB">
        <w:rPr>
          <w:rFonts w:ascii="Times New Roman" w:hAnsi="Times New Roman" w:cs="Times New Roman"/>
          <w:noProof/>
          <w:sz w:val="24"/>
          <w:szCs w:val="24"/>
        </w:rPr>
        <w:t>000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2ACC5B7" w14:textId="01140817" w:rsidR="00CB55D4" w:rsidRPr="00A830AB" w:rsidRDefault="00CB55D4" w:rsidP="00112FA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149</w:t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,</w:t>
      </w:r>
      <w:r w:rsidRPr="00A830AB">
        <w:rPr>
          <w:rFonts w:ascii="Times New Roman" w:hAnsi="Times New Roman" w:cs="Times New Roman"/>
          <w:noProof/>
          <w:sz w:val="24"/>
          <w:szCs w:val="24"/>
        </w:rPr>
        <w:t>000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29D406" w14:textId="7886F840" w:rsidR="00CB55D4" w:rsidRPr="00A830AB" w:rsidRDefault="00CB55D4" w:rsidP="00112FA7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151</w:t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,</w:t>
      </w:r>
      <w:r w:rsidRPr="00A830AB">
        <w:rPr>
          <w:rFonts w:ascii="Times New Roman" w:hAnsi="Times New Roman" w:cs="Times New Roman"/>
          <w:noProof/>
          <w:sz w:val="24"/>
          <w:szCs w:val="24"/>
        </w:rPr>
        <w:t>000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4B7BC27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7B9F311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Assume a main motion is pending "that we play volleyball tonight." A member then moves "that we postpone the motion to play volleyball until tomorrow."  What would you do as chairman?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3AEB748" w14:textId="77777777" w:rsidR="00CB55D4" w:rsidRPr="00A830AB" w:rsidRDefault="00CB55D4" w:rsidP="00112FA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Ask for a second and process the postponement.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0BA1269" w14:textId="77777777" w:rsidR="00CB55D4" w:rsidRPr="00A830AB" w:rsidRDefault="00CB55D4" w:rsidP="00112FA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Ask the member who made the main motion to change the time of the volleyball game.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D610408" w14:textId="77777777" w:rsidR="00CB55D4" w:rsidRPr="00A830AB" w:rsidRDefault="00CB55D4" w:rsidP="00112FA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Rule the motion out of order.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DE4A875" w14:textId="18C89525" w:rsidR="00CB55D4" w:rsidRPr="00A830AB" w:rsidRDefault="00CB55D4" w:rsidP="00112FA7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CE4F9E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1F6C98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895BFC3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Assume three debatable motions are pending.  If a motion "to limit debate to two minutes per member" is adopted, which motion(s) will be affected?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EA6CB0" w14:textId="77777777" w:rsidR="00CB55D4" w:rsidRPr="00A830AB" w:rsidRDefault="00CB55D4" w:rsidP="00112FA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All the pending motions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3587567" w14:textId="77777777" w:rsidR="00CB55D4" w:rsidRPr="00A830AB" w:rsidRDefault="00CB55D4" w:rsidP="00112FA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two motions with the highest precedence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39CC59C" w14:textId="77777777" w:rsidR="00CB55D4" w:rsidRPr="00A830AB" w:rsidRDefault="00CB55D4" w:rsidP="00112FA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immediately pending motion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055DFAB" w14:textId="77777777" w:rsidR="00CB55D4" w:rsidRPr="00A830AB" w:rsidRDefault="00CB55D4" w:rsidP="00112FA7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None of the motions, because the specific motion affected must be named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9726F79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2B5251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two motions below are not allowed in committees?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1D3B5" w14:textId="77777777" w:rsidR="00CB55D4" w:rsidRPr="00A830AB" w:rsidRDefault="00CB55D4" w:rsidP="00112FA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Main Motions and the subsidiary motion to Amend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C2377E8" w14:textId="77777777" w:rsidR="00CB55D4" w:rsidRPr="00A830AB" w:rsidRDefault="00CB55D4" w:rsidP="00112FA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subsidiary motions to Limit or Extend Limits of Debate and Previous Question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7BBDF1E" w14:textId="77777777" w:rsidR="00CB55D4" w:rsidRPr="00A830AB" w:rsidRDefault="00CB55D4" w:rsidP="00112FA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incidental motions to call a Point of Order and a Division of the Assembly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D6B41A9" w14:textId="6D02A41A" w:rsidR="00CB55D4" w:rsidRPr="00A830AB" w:rsidRDefault="00CB55D4" w:rsidP="00112FA7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595CA2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6C2E056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D252B78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form to use in making the motion to Discharge a Special Committee is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6016778" w14:textId="77777777" w:rsidR="00CB55D4" w:rsidRPr="00A830AB" w:rsidRDefault="00CB55D4" w:rsidP="00112FA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MEMBER:-(After obtaining the floor) "I move that the committee to which was referred the motion related to…be discharged."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EEB4E5F" w14:textId="77777777" w:rsidR="00CB55D4" w:rsidRPr="00A830AB" w:rsidRDefault="00CB55D4" w:rsidP="00112FA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MEMBER:-(Rising, and without obtaining the floor) "I move that we discharge the special committee studying . . . 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42A5BF0" w14:textId="77777777" w:rsidR="00CB55D4" w:rsidRPr="00A830AB" w:rsidRDefault="00CB55D4" w:rsidP="00112FA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MEMBER:-(From his/her seat and without obtaining the floor) "Discharge, discharge the committee!"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81606B1" w14:textId="77777777" w:rsidR="00CB55D4" w:rsidRPr="00A830AB" w:rsidRDefault="00CB55D4" w:rsidP="00112FA7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MEMBER:-(Rising, and without obtaining the floor) "I move that the special committee be discharged."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7AA2FD8" w14:textId="77777777" w:rsidR="00595CA2" w:rsidRPr="00A830AB" w:rsidRDefault="00595CA2">
      <w:pPr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br w:type="page"/>
      </w:r>
    </w:p>
    <w:p w14:paraId="738FECD2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If you were chairman, after a member makes a Point of Order, you should immediately ask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37D2641" w14:textId="77777777" w:rsidR="00CB55D4" w:rsidRPr="00A830AB" w:rsidRDefault="00CB55D4" w:rsidP="00112FA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assembly for a second.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3317018" w14:textId="77777777" w:rsidR="00CB55D4" w:rsidRPr="00A830AB" w:rsidRDefault="00CB55D4" w:rsidP="00112FA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member to "state your point."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A61286" w14:textId="77777777" w:rsidR="00CB55D4" w:rsidRPr="00A830AB" w:rsidRDefault="00CB55D4" w:rsidP="00112FA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assembly for debate.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021754D" w14:textId="3DE267F2" w:rsidR="00CB55D4" w:rsidRPr="00A830AB" w:rsidRDefault="00CB55D4" w:rsidP="00112FA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595CA2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9DBD8C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47D9501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When a special committee is designated to execute an order of the assembly, it should include only members who 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A05A1" w14:textId="77777777" w:rsidR="00CB55D4" w:rsidRPr="00A830AB" w:rsidRDefault="00CB55D4" w:rsidP="00112FA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equally approve and are not in favor of the action to be carried out.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146C927" w14:textId="77777777" w:rsidR="00CB55D4" w:rsidRPr="00A830AB" w:rsidRDefault="00CB55D4" w:rsidP="00112FA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approve that the motion be carried out.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9FCAF0" w14:textId="77777777" w:rsidR="00CB55D4" w:rsidRPr="00A830AB" w:rsidRDefault="00CB55D4" w:rsidP="00112FA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are neither in favor or approve of the action.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4393712" w14:textId="5B738D6A" w:rsidR="00CB55D4" w:rsidRPr="00A830AB" w:rsidRDefault="00CB55D4" w:rsidP="00112FA7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None of the </w:t>
      </w:r>
      <w:r w:rsidR="00595CA2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2029E3C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97D1E77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What should you do as chairman if your mass meeting was attended by several people who were not invited?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10069DB1" w14:textId="77777777" w:rsidR="00CB55D4" w:rsidRPr="00A830AB" w:rsidRDefault="00CB55D4" w:rsidP="00112FA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Ask them to leave.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8DC4D57" w14:textId="77777777" w:rsidR="00CB55D4" w:rsidRPr="00A830AB" w:rsidRDefault="00CB55D4" w:rsidP="00112FA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Allow the assembly to determine if they should be allowed to remain.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68FEBBA" w14:textId="77777777" w:rsidR="00CB55D4" w:rsidRPr="00A830AB" w:rsidRDefault="00CB55D4" w:rsidP="00112FA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Allow them to remain but do not recognize them.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5338B4" w14:textId="77777777" w:rsidR="00CB55D4" w:rsidRPr="00A830AB" w:rsidRDefault="00CB55D4" w:rsidP="00112FA7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Direct the sergeant-at-arms to seat them away from those who were invited.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5B32E14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FB8330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Assume a member proposes a motion "to collect $10 from each member and give the money to the local high school."  After a second, another member moves to divide the motion into two parts:  "To collect $10 from each member," and "give the money to the local high school." What would you do if you were chairman?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CE4C50A" w14:textId="77777777" w:rsidR="00CB55D4" w:rsidRPr="00A830AB" w:rsidRDefault="00CB55D4" w:rsidP="00112FA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Rule the motion out of order because the second half cannot stand alone.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F681374" w14:textId="77777777" w:rsidR="00CB55D4" w:rsidRPr="00A830AB" w:rsidRDefault="00CB55D4" w:rsidP="00112FA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Ask for a second for the motion to divide the motion.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6BF4F0B" w14:textId="77777777" w:rsidR="00CB55D4" w:rsidRPr="00A830AB" w:rsidRDefault="00CB55D4" w:rsidP="00112FA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Take a vote of the assembly to determine if the motion to divide is allowed.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447FCE2" w14:textId="77777777" w:rsidR="00CB55D4" w:rsidRPr="00A830AB" w:rsidRDefault="00CB55D4" w:rsidP="00112FA7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Put the motion "to collect $10 from each member," and then declare the motion to "give the money to the local high school" lost because it is not correctly stated.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8BD6A88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5ACA3C5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The incidental motion to immediately change an adopted convention agenda is never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B139788" w14:textId="77777777" w:rsidR="00CB55D4" w:rsidRPr="00A830AB" w:rsidRDefault="00CB55D4" w:rsidP="00112FA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debatable.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9A90384" w14:textId="77777777" w:rsidR="00CB55D4" w:rsidRPr="00A830AB" w:rsidRDefault="00CB55D4" w:rsidP="00112FA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amendable.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3F8A0E4" w14:textId="77777777" w:rsidR="00CB55D4" w:rsidRPr="00A830AB" w:rsidRDefault="00CB55D4" w:rsidP="00112FA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in order when another member has the floor.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4411EAD" w14:textId="4A5B8584" w:rsidR="00CB55D4" w:rsidRPr="00A830AB" w:rsidRDefault="00CB55D4" w:rsidP="00112FA7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All of the </w:t>
      </w:r>
      <w:r w:rsidR="00595CA2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429023" w14:textId="77777777" w:rsidR="00CB55D4" w:rsidRPr="00A830AB" w:rsidRDefault="00CB55D4" w:rsidP="00112F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NEXT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1A07EE3" w14:textId="77777777" w:rsidR="00CB55D4" w:rsidRPr="00A830AB" w:rsidRDefault="00CB55D4" w:rsidP="00112FA7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Question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Which form below should be used to grant permission to Read Papers?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5307AB9" w14:textId="77777777" w:rsidR="00CB55D4" w:rsidRPr="00A830AB" w:rsidRDefault="00CB55D4" w:rsidP="00112FA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Answer_A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MEMBER:-"I move that the member be allowed to read his statement."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2FE0BDC9" w14:textId="77777777" w:rsidR="00CB55D4" w:rsidRPr="00A830AB" w:rsidRDefault="00CB55D4" w:rsidP="00112FA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Answer_B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MEMBER:-"I move that the member be permitted to read her statement."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5BDD9E4B" w14:textId="77777777" w:rsidR="00CB55D4" w:rsidRPr="00A830AB" w:rsidRDefault="00CB55D4" w:rsidP="00112FA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Answer_C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>MEMBER:-"I move that I be allowed to read a statement."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00E8EBB" w14:textId="48C1AEE9" w:rsidR="00CB55D4" w:rsidRPr="00A830AB" w:rsidRDefault="00CB55D4" w:rsidP="00112FA7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830AB">
        <w:rPr>
          <w:rFonts w:ascii="Times New Roman" w:hAnsi="Times New Roman" w:cs="Times New Roman"/>
          <w:sz w:val="24"/>
          <w:szCs w:val="24"/>
        </w:rPr>
        <w:fldChar w:fldCharType="begin"/>
      </w:r>
      <w:r w:rsidRPr="00A830AB">
        <w:rPr>
          <w:rFonts w:ascii="Times New Roman" w:hAnsi="Times New Roman" w:cs="Times New Roman"/>
          <w:sz w:val="24"/>
          <w:szCs w:val="24"/>
        </w:rPr>
        <w:instrText xml:space="preserve"> MERGEFIELD Answer_D </w:instrText>
      </w:r>
      <w:r w:rsidRPr="00A830AB">
        <w:rPr>
          <w:rFonts w:ascii="Times New Roman" w:hAnsi="Times New Roman" w:cs="Times New Roman"/>
          <w:sz w:val="24"/>
          <w:szCs w:val="24"/>
        </w:rPr>
        <w:fldChar w:fldCharType="separate"/>
      </w:r>
      <w:r w:rsidRPr="00A830AB">
        <w:rPr>
          <w:rFonts w:ascii="Times New Roman" w:hAnsi="Times New Roman" w:cs="Times New Roman"/>
          <w:noProof/>
          <w:sz w:val="24"/>
          <w:szCs w:val="24"/>
        </w:rPr>
        <w:t xml:space="preserve">Any of the </w:t>
      </w:r>
      <w:r w:rsidR="00595CA2" w:rsidRPr="00A830AB">
        <w:rPr>
          <w:rFonts w:ascii="Times New Roman" w:hAnsi="Times New Roman" w:cs="Times New Roman"/>
          <w:noProof/>
          <w:sz w:val="24"/>
          <w:szCs w:val="24"/>
        </w:rPr>
        <w:t>answers are correct.</w:t>
      </w:r>
      <w:r w:rsidRPr="00A830AB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C14E3F3" w14:textId="1031880A" w:rsidR="00B277D5" w:rsidRPr="00A830AB" w:rsidRDefault="00B277D5" w:rsidP="00112FA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277D5" w:rsidRPr="00A830AB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FDEF" w14:textId="77777777" w:rsidR="00922197" w:rsidRDefault="00922197" w:rsidP="004E452E">
      <w:pPr>
        <w:spacing w:after="0" w:line="240" w:lineRule="auto"/>
      </w:pPr>
      <w:r>
        <w:separator/>
      </w:r>
    </w:p>
  </w:endnote>
  <w:endnote w:type="continuationSeparator" w:id="0">
    <w:p w14:paraId="64C20667" w14:textId="77777777" w:rsidR="00922197" w:rsidRDefault="00922197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826A7" w14:textId="77777777" w:rsidR="00112FA7" w:rsidRPr="00F212DB" w:rsidRDefault="00112FA7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74402F0" wp14:editId="4731912C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F5391" w14:textId="77777777" w:rsidR="00922197" w:rsidRDefault="00922197" w:rsidP="004E452E">
      <w:pPr>
        <w:spacing w:after="0" w:line="240" w:lineRule="auto"/>
      </w:pPr>
      <w:r>
        <w:separator/>
      </w:r>
    </w:p>
  </w:footnote>
  <w:footnote w:type="continuationSeparator" w:id="0">
    <w:p w14:paraId="27994EA2" w14:textId="77777777" w:rsidR="00922197" w:rsidRDefault="00922197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CEF3E" w14:textId="367ADD02" w:rsidR="00112FA7" w:rsidRDefault="00112FA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PARLIAMENTARY PROCEDURE CONCEPTS-TEAM</w:t>
    </w:r>
  </w:p>
  <w:p w14:paraId="5A32F0C4" w14:textId="507BBDB1" w:rsidR="00112FA7" w:rsidRPr="001A2C02" w:rsidRDefault="00112FA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Pr="003C62FA">
      <w:rPr>
        <w:rFonts w:ascii="Times New Roman" w:hAnsi="Times New Roman" w:cs="Times New Roman"/>
        <w:szCs w:val="24"/>
      </w:rPr>
      <w:t xml:space="preserve"> 202</w:t>
    </w:r>
    <w:r>
      <w:rPr>
        <w:rFonts w:ascii="Times New Roman" w:hAnsi="Times New Roman" w:cs="Times New Roman"/>
        <w:szCs w:val="24"/>
      </w:rPr>
      <w:t>2</w:t>
    </w:r>
  </w:p>
  <w:p w14:paraId="6F4B87D6" w14:textId="2670F1FF" w:rsidR="00112FA7" w:rsidRPr="001A2C02" w:rsidRDefault="00112FA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1458C">
      <w:rPr>
        <w:rFonts w:ascii="Times New Roman" w:hAnsi="Times New Roman" w:cs="Times New Roman"/>
        <w:bCs/>
        <w:noProof/>
        <w:szCs w:val="24"/>
      </w:rPr>
      <w:t>9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1458C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8B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369A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FA6A9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551A6A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DC2A1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5375F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37133A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40286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C3440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E7B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0C3974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4F2293"/>
    <w:multiLevelType w:val="hybridMultilevel"/>
    <w:tmpl w:val="D8C81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43E8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393B04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5716F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C159D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716F4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573F0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513AEA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9E4CD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0279D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653FF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951227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797731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7E692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9A247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0325E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B1358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CF39A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B81CA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D26A1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886F03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0CA1EED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117257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D407FB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FA7D4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801899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4784B92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EF009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A29243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B8E31BF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D4618CE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F225AE3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1168C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8276B3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BC2C56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D5F1485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E2E18E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0C91880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3D57B28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8BE659C"/>
    <w:multiLevelType w:val="hybridMultilevel"/>
    <w:tmpl w:val="25CEDDB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0"/>
  </w:num>
  <w:num w:numId="3">
    <w:abstractNumId w:val="0"/>
  </w:num>
  <w:num w:numId="4">
    <w:abstractNumId w:val="5"/>
  </w:num>
  <w:num w:numId="5">
    <w:abstractNumId w:val="46"/>
  </w:num>
  <w:num w:numId="6">
    <w:abstractNumId w:val="50"/>
  </w:num>
  <w:num w:numId="7">
    <w:abstractNumId w:val="41"/>
  </w:num>
  <w:num w:numId="8">
    <w:abstractNumId w:val="25"/>
  </w:num>
  <w:num w:numId="9">
    <w:abstractNumId w:val="36"/>
  </w:num>
  <w:num w:numId="10">
    <w:abstractNumId w:val="39"/>
  </w:num>
  <w:num w:numId="11">
    <w:abstractNumId w:val="19"/>
  </w:num>
  <w:num w:numId="12">
    <w:abstractNumId w:val="42"/>
  </w:num>
  <w:num w:numId="13">
    <w:abstractNumId w:val="7"/>
  </w:num>
  <w:num w:numId="14">
    <w:abstractNumId w:val="28"/>
  </w:num>
  <w:num w:numId="15">
    <w:abstractNumId w:val="18"/>
  </w:num>
  <w:num w:numId="16">
    <w:abstractNumId w:val="45"/>
  </w:num>
  <w:num w:numId="17">
    <w:abstractNumId w:val="16"/>
  </w:num>
  <w:num w:numId="18">
    <w:abstractNumId w:val="3"/>
  </w:num>
  <w:num w:numId="19">
    <w:abstractNumId w:val="10"/>
  </w:num>
  <w:num w:numId="20">
    <w:abstractNumId w:val="29"/>
  </w:num>
  <w:num w:numId="21">
    <w:abstractNumId w:val="37"/>
  </w:num>
  <w:num w:numId="22">
    <w:abstractNumId w:val="49"/>
  </w:num>
  <w:num w:numId="23">
    <w:abstractNumId w:val="1"/>
  </w:num>
  <w:num w:numId="24">
    <w:abstractNumId w:val="47"/>
  </w:num>
  <w:num w:numId="25">
    <w:abstractNumId w:val="48"/>
  </w:num>
  <w:num w:numId="26">
    <w:abstractNumId w:val="8"/>
  </w:num>
  <w:num w:numId="27">
    <w:abstractNumId w:val="26"/>
  </w:num>
  <w:num w:numId="28">
    <w:abstractNumId w:val="31"/>
  </w:num>
  <w:num w:numId="29">
    <w:abstractNumId w:val="15"/>
  </w:num>
  <w:num w:numId="30">
    <w:abstractNumId w:val="34"/>
  </w:num>
  <w:num w:numId="31">
    <w:abstractNumId w:val="27"/>
  </w:num>
  <w:num w:numId="32">
    <w:abstractNumId w:val="12"/>
  </w:num>
  <w:num w:numId="33">
    <w:abstractNumId w:val="44"/>
  </w:num>
  <w:num w:numId="34">
    <w:abstractNumId w:val="32"/>
  </w:num>
  <w:num w:numId="35">
    <w:abstractNumId w:val="20"/>
  </w:num>
  <w:num w:numId="36">
    <w:abstractNumId w:val="23"/>
  </w:num>
  <w:num w:numId="37">
    <w:abstractNumId w:val="35"/>
  </w:num>
  <w:num w:numId="38">
    <w:abstractNumId w:val="2"/>
  </w:num>
  <w:num w:numId="39">
    <w:abstractNumId w:val="14"/>
  </w:num>
  <w:num w:numId="40">
    <w:abstractNumId w:val="21"/>
  </w:num>
  <w:num w:numId="41">
    <w:abstractNumId w:val="43"/>
  </w:num>
  <w:num w:numId="42">
    <w:abstractNumId w:val="4"/>
  </w:num>
  <w:num w:numId="43">
    <w:abstractNumId w:val="40"/>
  </w:num>
  <w:num w:numId="44">
    <w:abstractNumId w:val="17"/>
  </w:num>
  <w:num w:numId="45">
    <w:abstractNumId w:val="6"/>
  </w:num>
  <w:num w:numId="46">
    <w:abstractNumId w:val="38"/>
  </w:num>
  <w:num w:numId="47">
    <w:abstractNumId w:val="24"/>
  </w:num>
  <w:num w:numId="48">
    <w:abstractNumId w:val="22"/>
  </w:num>
  <w:num w:numId="49">
    <w:abstractNumId w:val="13"/>
  </w:num>
  <w:num w:numId="50">
    <w:abstractNumId w:val="33"/>
  </w:num>
  <w:num w:numId="51">
    <w:abstractNumId w:val="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0F7C9D"/>
    <w:rsid w:val="00112FA7"/>
    <w:rsid w:val="001464DF"/>
    <w:rsid w:val="001A2C02"/>
    <w:rsid w:val="001E03FD"/>
    <w:rsid w:val="002A3F1E"/>
    <w:rsid w:val="002D1A7F"/>
    <w:rsid w:val="002F0655"/>
    <w:rsid w:val="00333AFD"/>
    <w:rsid w:val="00344105"/>
    <w:rsid w:val="00360E75"/>
    <w:rsid w:val="003C5EE0"/>
    <w:rsid w:val="003C62FA"/>
    <w:rsid w:val="004E452E"/>
    <w:rsid w:val="00503A0A"/>
    <w:rsid w:val="0051458C"/>
    <w:rsid w:val="0058202C"/>
    <w:rsid w:val="00595CA2"/>
    <w:rsid w:val="005A0D13"/>
    <w:rsid w:val="005A4F28"/>
    <w:rsid w:val="006C5DDB"/>
    <w:rsid w:val="00727D63"/>
    <w:rsid w:val="00772E00"/>
    <w:rsid w:val="007C2145"/>
    <w:rsid w:val="00824746"/>
    <w:rsid w:val="00922197"/>
    <w:rsid w:val="009C29DF"/>
    <w:rsid w:val="009C3034"/>
    <w:rsid w:val="00A830AB"/>
    <w:rsid w:val="00A85F75"/>
    <w:rsid w:val="00AB23DD"/>
    <w:rsid w:val="00B277D5"/>
    <w:rsid w:val="00B52E1D"/>
    <w:rsid w:val="00B5351A"/>
    <w:rsid w:val="00BD03C7"/>
    <w:rsid w:val="00BD3894"/>
    <w:rsid w:val="00BD54F3"/>
    <w:rsid w:val="00C44FCA"/>
    <w:rsid w:val="00CA6525"/>
    <w:rsid w:val="00CB1BF1"/>
    <w:rsid w:val="00CB55D4"/>
    <w:rsid w:val="00CD6ADB"/>
    <w:rsid w:val="00CE4F9E"/>
    <w:rsid w:val="00CE5123"/>
    <w:rsid w:val="00D05BBC"/>
    <w:rsid w:val="00D23830"/>
    <w:rsid w:val="00D55A50"/>
    <w:rsid w:val="00DC6B50"/>
    <w:rsid w:val="00DF7483"/>
    <w:rsid w:val="00E24E0B"/>
    <w:rsid w:val="00E36FA4"/>
    <w:rsid w:val="00E857C4"/>
    <w:rsid w:val="00F00C02"/>
    <w:rsid w:val="00F212DB"/>
    <w:rsid w:val="00F85DDA"/>
    <w:rsid w:val="00F978A1"/>
    <w:rsid w:val="00FC3E9A"/>
    <w:rsid w:val="00FC7608"/>
    <w:rsid w:val="00FE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5CB67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1"/>
    <w:unhideWhenUsed/>
    <w:qFormat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2020-08-07T18:23:00Z</cp:lastPrinted>
  <dcterms:created xsi:type="dcterms:W3CDTF">2021-08-27T20:06:00Z</dcterms:created>
  <dcterms:modified xsi:type="dcterms:W3CDTF">2021-08-27T20:06:00Z</dcterms:modified>
</cp:coreProperties>
</file>